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97A" w:rsidRDefault="00FD6F3E">
      <w:r>
        <w:t xml:space="preserve">Poprosím tajomníkov ZO o doručenie evidencie pre rok 2023. V elektronickej forme na adresu </w:t>
      </w:r>
      <w:hyperlink r:id="rId5" w:history="1">
        <w:r w:rsidRPr="00C33480">
          <w:rPr>
            <w:rStyle w:val="Hypertextovodkaz"/>
          </w:rPr>
          <w:t>rsuchac@gmail.com</w:t>
        </w:r>
      </w:hyperlink>
      <w:r>
        <w:t xml:space="preserve"> a v papierovej forme najlepšie doniesť prostredníctvom delegátov na konferenciu ktorá sa bude konať 19.2.2023. taktiež aby delegáti vedeli požadované množstvo MTZ pre rok 2024. Ďakujem</w:t>
      </w:r>
      <w:bookmarkStart w:id="0" w:name="_GoBack"/>
      <w:bookmarkEnd w:id="0"/>
    </w:p>
    <w:sectPr w:rsidR="00B539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24D"/>
    <w:rsid w:val="00B5397A"/>
    <w:rsid w:val="00CC324D"/>
    <w:rsid w:val="00FD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D6F3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FD6F3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sucha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285</Characters>
  <Application>Microsoft Office Word</Application>
  <DocSecurity>0</DocSecurity>
  <Lines>2</Lines>
  <Paragraphs>1</Paragraphs>
  <ScaleCrop>false</ScaleCrop>
  <Company>HP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2023-02-03T21:27:00Z</dcterms:created>
  <dcterms:modified xsi:type="dcterms:W3CDTF">2023-02-03T21:35:00Z</dcterms:modified>
</cp:coreProperties>
</file>